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54D3B" w14:textId="5342D0FC" w:rsidR="00186F98" w:rsidRPr="005A448B" w:rsidRDefault="00186F98" w:rsidP="00186F98">
      <w:pPr>
        <w:pStyle w:val="Heading1"/>
        <w:keepNext w:val="0"/>
        <w:widowControl w:val="0"/>
        <w:pBdr>
          <w:bottom w:val="single" w:sz="4" w:space="1" w:color="595959" w:themeColor="text1" w:themeTint="A6"/>
        </w:pBdr>
        <w:spacing w:after="160"/>
        <w:ind w:left="432" w:hanging="432"/>
        <w:rPr>
          <w:smallCaps/>
        </w:rPr>
      </w:pPr>
      <w:bookmarkStart w:id="0" w:name="_Toc139470176"/>
      <w:r w:rsidRPr="005A448B">
        <w:rPr>
          <w:sz w:val="28"/>
          <w:szCs w:val="28"/>
        </w:rPr>
        <w:t xml:space="preserve">Annex </w:t>
      </w:r>
      <w:r w:rsidR="009466EC">
        <w:rPr>
          <w:sz w:val="28"/>
          <w:szCs w:val="28"/>
        </w:rPr>
        <w:t>D</w:t>
      </w:r>
      <w:r w:rsidRPr="005A448B">
        <w:rPr>
          <w:sz w:val="28"/>
          <w:szCs w:val="28"/>
        </w:rPr>
        <w:t xml:space="preserve"> – Patient complaint </w:t>
      </w:r>
      <w:bookmarkEnd w:id="0"/>
      <w:r w:rsidRPr="005A448B">
        <w:rPr>
          <w:sz w:val="28"/>
          <w:szCs w:val="28"/>
        </w:rPr>
        <w:t>form.</w:t>
      </w:r>
    </w:p>
    <w:p w14:paraId="07B09359" w14:textId="77777777" w:rsidR="00186F98" w:rsidRPr="005A448B" w:rsidRDefault="00186F98" w:rsidP="00186F98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1C1178AE" w14:textId="77777777" w:rsidR="00186F98" w:rsidRPr="005A448B" w:rsidRDefault="00186F98" w:rsidP="00186F98">
      <w:pPr>
        <w:widowControl w:val="0"/>
        <w:rPr>
          <w:rFonts w:ascii="Arial" w:hAnsi="Arial" w:cs="Arial"/>
          <w:b/>
          <w:bCs/>
          <w:sz w:val="22"/>
        </w:rPr>
      </w:pPr>
      <w:r w:rsidRPr="005A448B">
        <w:rPr>
          <w:rFonts w:ascii="Arial" w:hAnsi="Arial" w:cs="Arial"/>
          <w:b/>
          <w:bCs/>
          <w:sz w:val="22"/>
        </w:rPr>
        <w:t>SECTION 1: PATIENT DETAILS</w:t>
      </w:r>
    </w:p>
    <w:p w14:paraId="654F594A" w14:textId="77777777" w:rsidR="00186F98" w:rsidRPr="005A448B" w:rsidRDefault="00186F98" w:rsidP="00186F98">
      <w:pPr>
        <w:widowContro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86"/>
        <w:gridCol w:w="2115"/>
        <w:gridCol w:w="2388"/>
      </w:tblGrid>
      <w:tr w:rsidR="00186F98" w:rsidRPr="005A448B" w14:paraId="203D0CAE" w14:textId="77777777" w:rsidTr="00AD4297">
        <w:tc>
          <w:tcPr>
            <w:tcW w:w="1951" w:type="dxa"/>
            <w:shd w:val="clear" w:color="auto" w:fill="auto"/>
          </w:tcPr>
          <w:p w14:paraId="302160EC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A448B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0B900CF0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304D0671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A448B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15FCD9D2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6F98" w:rsidRPr="005A448B" w14:paraId="39DA12E9" w14:textId="77777777" w:rsidTr="00AD4297">
        <w:tc>
          <w:tcPr>
            <w:tcW w:w="1951" w:type="dxa"/>
            <w:shd w:val="clear" w:color="auto" w:fill="auto"/>
          </w:tcPr>
          <w:p w14:paraId="611C3C4F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A448B">
              <w:rPr>
                <w:rFonts w:ascii="Arial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14:paraId="13429F62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9"/>
            </w:tblGrid>
            <w:tr w:rsidR="00186F98" w:rsidRPr="005A448B" w14:paraId="75D68E61" w14:textId="77777777" w:rsidTr="00AD4297">
              <w:trPr>
                <w:trHeight w:val="257"/>
              </w:trPr>
              <w:tc>
                <w:tcPr>
                  <w:tcW w:w="1934" w:type="dxa"/>
                </w:tcPr>
                <w:p w14:paraId="7DE92FAA" w14:textId="77777777" w:rsidR="00186F98" w:rsidRPr="005A448B" w:rsidRDefault="00186F98" w:rsidP="00AD4297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 w:rsidRPr="005A448B"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186F98" w:rsidRPr="005A448B" w14:paraId="6A2473C2" w14:textId="77777777" w:rsidTr="00AD4297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432128BB" w14:textId="77777777" w:rsidR="00186F98" w:rsidRPr="005A448B" w:rsidRDefault="00186F98" w:rsidP="00AD4297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</w:rPr>
                  </w:pPr>
                  <w:r w:rsidRPr="005A448B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79D3EA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43C363D7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6F98" w:rsidRPr="005A448B" w14:paraId="0AF46B42" w14:textId="77777777" w:rsidTr="00AD4297">
        <w:tc>
          <w:tcPr>
            <w:tcW w:w="1951" w:type="dxa"/>
            <w:shd w:val="clear" w:color="auto" w:fill="auto"/>
          </w:tcPr>
          <w:p w14:paraId="7E144C62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A448B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6BC34056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3C882372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4DC49E29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6F98" w:rsidRPr="005A448B" w14:paraId="4A200410" w14:textId="77777777" w:rsidTr="00AD4297">
        <w:tc>
          <w:tcPr>
            <w:tcW w:w="1951" w:type="dxa"/>
            <w:shd w:val="clear" w:color="auto" w:fill="auto"/>
          </w:tcPr>
          <w:p w14:paraId="5DC366B7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A448B"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14:paraId="2C486CF9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718954E9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A448B"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3C8B6149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948ABC9" w14:textId="77777777" w:rsidR="00186F98" w:rsidRPr="005A448B" w:rsidRDefault="00186F98" w:rsidP="00186F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3F30CEC" w14:textId="77777777" w:rsidR="00186F98" w:rsidRPr="005A448B" w:rsidRDefault="00186F98" w:rsidP="00186F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A448B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14:paraId="1E43777A" w14:textId="77777777" w:rsidR="00186F98" w:rsidRPr="005A448B" w:rsidRDefault="00186F98" w:rsidP="00186F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D4B5093" w14:textId="77777777" w:rsidR="00186F98" w:rsidRPr="005A448B" w:rsidRDefault="00186F98" w:rsidP="00186F9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448B">
        <w:rPr>
          <w:rFonts w:ascii="Arial" w:hAnsi="Arial" w:cs="Arial"/>
          <w:sz w:val="22"/>
          <w:szCs w:val="22"/>
        </w:rPr>
        <w:t xml:space="preserve">Please give full details of the complaint below including dates, times, locations and names of any organisation staff (if known). </w:t>
      </w:r>
      <w:proofErr w:type="gramStart"/>
      <w:r w:rsidRPr="005A448B">
        <w:rPr>
          <w:rFonts w:ascii="Arial" w:hAnsi="Arial" w:cs="Arial"/>
          <w:sz w:val="22"/>
          <w:szCs w:val="22"/>
        </w:rPr>
        <w:t>Continue on</w:t>
      </w:r>
      <w:proofErr w:type="gramEnd"/>
      <w:r w:rsidRPr="005A448B">
        <w:rPr>
          <w:rFonts w:ascii="Arial" w:hAnsi="Arial" w:cs="Arial"/>
          <w:sz w:val="22"/>
          <w:szCs w:val="22"/>
        </w:rPr>
        <w:t xml:space="preserve"> a separate page if required.</w:t>
      </w:r>
    </w:p>
    <w:p w14:paraId="6D5ED54A" w14:textId="77777777" w:rsidR="00186F98" w:rsidRPr="005A448B" w:rsidRDefault="00186F98" w:rsidP="00186F98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6F98" w:rsidRPr="005A448B" w14:paraId="4ABCD04B" w14:textId="77777777" w:rsidTr="00AD4297">
        <w:tc>
          <w:tcPr>
            <w:tcW w:w="10450" w:type="dxa"/>
          </w:tcPr>
          <w:p w14:paraId="6A29796E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247369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6C660E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93D191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DBA782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B5D534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C127D3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218DEA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4E0FB1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88FA2AA" w14:textId="77777777" w:rsidR="00186F98" w:rsidRPr="005A448B" w:rsidRDefault="00186F98" w:rsidP="00186F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960304B" w14:textId="77777777" w:rsidR="00186F98" w:rsidRPr="005A448B" w:rsidRDefault="00186F98" w:rsidP="00186F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A448B">
        <w:rPr>
          <w:rFonts w:ascii="Arial" w:hAnsi="Arial" w:cs="Arial"/>
          <w:b/>
          <w:bCs/>
          <w:sz w:val="22"/>
          <w:szCs w:val="22"/>
        </w:rPr>
        <w:t>SECTION 3: OUTCOME</w:t>
      </w:r>
    </w:p>
    <w:p w14:paraId="0A29939A" w14:textId="77777777" w:rsidR="00186F98" w:rsidRPr="005A448B" w:rsidRDefault="00186F98" w:rsidP="00186F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6F98" w:rsidRPr="005A448B" w14:paraId="689A7ECD" w14:textId="77777777" w:rsidTr="00AD4297">
        <w:tc>
          <w:tcPr>
            <w:tcW w:w="9236" w:type="dxa"/>
          </w:tcPr>
          <w:p w14:paraId="78103310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83EEE4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7060E5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41F047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ABD1BF" w14:textId="77777777" w:rsidR="00186F98" w:rsidRPr="005A448B" w:rsidRDefault="00186F98" w:rsidP="00AD42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FF6654" w14:textId="77777777" w:rsidR="00186F98" w:rsidRPr="005A448B" w:rsidRDefault="00186F98" w:rsidP="00186F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14:paraId="26054E8D" w14:textId="77777777" w:rsidR="00186F98" w:rsidRPr="005A448B" w:rsidRDefault="00186F98" w:rsidP="00186F98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5A448B"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202"/>
        <w:gridCol w:w="2271"/>
        <w:gridCol w:w="2202"/>
      </w:tblGrid>
      <w:tr w:rsidR="00186F98" w:rsidRPr="005A448B" w14:paraId="2741C4AF" w14:textId="77777777" w:rsidTr="00AD4297">
        <w:tc>
          <w:tcPr>
            <w:tcW w:w="2548" w:type="dxa"/>
            <w:shd w:val="clear" w:color="auto" w:fill="auto"/>
          </w:tcPr>
          <w:p w14:paraId="34A34D3E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448B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14:paraId="77D70B14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0FD0EA04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448B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549" w:type="dxa"/>
            <w:shd w:val="clear" w:color="auto" w:fill="auto"/>
          </w:tcPr>
          <w:p w14:paraId="5CAE56B8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F98" w:rsidRPr="005A448B" w14:paraId="030E2D8E" w14:textId="77777777" w:rsidTr="00AD4297">
        <w:tc>
          <w:tcPr>
            <w:tcW w:w="2548" w:type="dxa"/>
            <w:shd w:val="clear" w:color="auto" w:fill="auto"/>
          </w:tcPr>
          <w:p w14:paraId="2123405F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448B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14:paraId="60694B56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427BFF61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448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49" w:type="dxa"/>
            <w:shd w:val="clear" w:color="auto" w:fill="auto"/>
          </w:tcPr>
          <w:p w14:paraId="2A00FD9D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F658EE" w14:textId="77777777" w:rsidR="00186F98" w:rsidRPr="005A448B" w:rsidRDefault="00186F98" w:rsidP="00186F98">
      <w:pPr>
        <w:widowControl w:val="0"/>
        <w:rPr>
          <w:rFonts w:ascii="Arial" w:hAnsi="Arial" w:cs="Arial"/>
          <w:b/>
        </w:rPr>
      </w:pPr>
    </w:p>
    <w:p w14:paraId="72BE9314" w14:textId="77777777" w:rsidR="00186F98" w:rsidRPr="005A448B" w:rsidRDefault="00186F98" w:rsidP="00186F98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5A448B">
        <w:rPr>
          <w:rFonts w:ascii="Arial" w:hAnsi="Arial" w:cs="Arial"/>
          <w:b/>
          <w:bCs/>
          <w:sz w:val="22"/>
          <w:szCs w:val="22"/>
        </w:rPr>
        <w:t>SECTION 5: ACTIONS</w:t>
      </w:r>
    </w:p>
    <w:p w14:paraId="141D5756" w14:textId="77777777" w:rsidR="00186F98" w:rsidRPr="005A448B" w:rsidRDefault="00186F98" w:rsidP="00186F98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86F98" w:rsidRPr="005A448B" w14:paraId="1D8BEB0D" w14:textId="77777777" w:rsidTr="00AD4297">
        <w:tc>
          <w:tcPr>
            <w:tcW w:w="8522" w:type="dxa"/>
          </w:tcPr>
          <w:p w14:paraId="44AC3577" w14:textId="77777777" w:rsidR="00186F98" w:rsidRPr="005A448B" w:rsidRDefault="00186F98" w:rsidP="00AD4297">
            <w:pPr>
              <w:widowControl w:val="0"/>
              <w:spacing w:before="120" w:after="120"/>
              <w:rPr>
                <w:rFonts w:ascii="Arial" w:hAnsi="Arial" w:cs="Arial"/>
                <w:sz w:val="22"/>
              </w:rPr>
            </w:pPr>
            <w:r w:rsidRPr="005A448B">
              <w:rPr>
                <w:rFonts w:ascii="Arial" w:hAnsi="Arial" w:cs="Arial"/>
                <w:sz w:val="22"/>
              </w:rPr>
              <w:t>Passed to management         Yes/No</w:t>
            </w:r>
          </w:p>
        </w:tc>
      </w:tr>
    </w:tbl>
    <w:p w14:paraId="1BC51CE1" w14:textId="77777777" w:rsidR="00186F98" w:rsidRPr="005A448B" w:rsidRDefault="00186F98" w:rsidP="00186F98">
      <w:pPr>
        <w:pStyle w:val="Heading2"/>
        <w:keepNext w:val="0"/>
        <w:keepLines w:val="0"/>
        <w:widowControl w:val="0"/>
        <w:spacing w:before="0"/>
        <w:rPr>
          <w:rFonts w:ascii="Arial" w:hAnsi="Arial" w:cs="Arial"/>
          <w:smallCaps/>
          <w:sz w:val="2"/>
        </w:rPr>
      </w:pPr>
    </w:p>
    <w:p w14:paraId="73F19E54" w14:textId="77777777" w:rsidR="00186F98" w:rsidRDefault="00186F98" w:rsidP="00186F98">
      <w:pPr>
        <w:pStyle w:val="Heading1"/>
        <w:keepNext w:val="0"/>
        <w:widowControl w:val="0"/>
        <w:pBdr>
          <w:bottom w:val="single" w:sz="4" w:space="1" w:color="595959" w:themeColor="text1" w:themeTint="A6"/>
        </w:pBdr>
        <w:spacing w:after="160"/>
        <w:ind w:left="432" w:hanging="432"/>
        <w:rPr>
          <w:sz w:val="28"/>
          <w:szCs w:val="28"/>
        </w:rPr>
      </w:pPr>
    </w:p>
    <w:p w14:paraId="182F30C2" w14:textId="77777777" w:rsidR="006D709C" w:rsidRDefault="006D709C"/>
    <w:sectPr w:rsidR="006D7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98"/>
    <w:rsid w:val="00075862"/>
    <w:rsid w:val="00186F98"/>
    <w:rsid w:val="002163F7"/>
    <w:rsid w:val="006D709C"/>
    <w:rsid w:val="006E7E6F"/>
    <w:rsid w:val="009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7758"/>
  <w15:chartTrackingRefBased/>
  <w15:docId w15:val="{7DF554B9-FBCE-44C5-8362-AB8121DD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F9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F9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6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6F9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6F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6F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86F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86F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F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6F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F9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F9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F9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F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F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F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F9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F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F9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F9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rsid w:val="00186F98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F98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GILLOTT, Vanessa (BAMPTON SURGERY)</dc:creator>
  <cp:keywords/>
  <dc:description/>
  <cp:lastModifiedBy>GILLOTT, Vanessa (BAMPTON SURGERY)</cp:lastModifiedBy>
  <cp:revision>2</cp:revision>
  <dcterms:created xsi:type="dcterms:W3CDTF">2024-07-12T14:49:00Z</dcterms:created>
  <dcterms:modified xsi:type="dcterms:W3CDTF">2024-08-15T13:40:00Z</dcterms:modified>
</cp:coreProperties>
</file>